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D9" w:rsidRPr="00F65DD9" w:rsidRDefault="00F65DD9" w:rsidP="00F65DD9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 w:rsidRPr="00F65DD9">
        <w:rPr>
          <w:sz w:val="26"/>
          <w:szCs w:val="26"/>
        </w:rPr>
        <w:t xml:space="preserve">                                                                              </w:t>
      </w:r>
      <w:r w:rsidRPr="00F65DD9">
        <w:rPr>
          <w:sz w:val="26"/>
          <w:szCs w:val="26"/>
        </w:rPr>
        <w:t>Приложение № 2</w:t>
      </w:r>
    </w:p>
    <w:p w:rsidR="006E391D" w:rsidRPr="002F0D17" w:rsidRDefault="00F65DD9" w:rsidP="00586DE1">
      <w:pPr>
        <w:widowControl w:val="0"/>
        <w:autoSpaceDE w:val="0"/>
        <w:autoSpaceDN w:val="0"/>
        <w:adjustRightInd w:val="0"/>
        <w:spacing w:line="360" w:lineRule="auto"/>
        <w:contextualSpacing/>
        <w:outlineLvl w:val="1"/>
      </w:pPr>
      <w:r>
        <w:rPr>
          <w:rFonts w:ascii="Courier New" w:hAnsi="Courier New" w:cs="Courier New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7.4pt;margin-top:27.15pt;width:254.85pt;height:278pt;z-index:251661312;mso-position-horizontal-relative:margin;mso-position-vertical-relative:margin;mso-width-relative:margin;mso-height-relative:margin" strokecolor="white [3212]">
            <v:textbox style="mso-next-textbox:#_x0000_s1028">
              <w:txbxContent>
                <w:p w:rsidR="00BF346A" w:rsidRPr="00CE7E5E" w:rsidRDefault="007F5ADB" w:rsidP="00F1174F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firstLine="6"/>
                    <w:contextualSpacing/>
                    <w:jc w:val="both"/>
                    <w:outlineLvl w:val="1"/>
                    <w:rPr>
                      <w:sz w:val="26"/>
                      <w:szCs w:val="26"/>
                    </w:rPr>
                  </w:pPr>
                  <w:r w:rsidRPr="00CE7E5E">
                    <w:rPr>
                      <w:sz w:val="26"/>
                      <w:szCs w:val="26"/>
                    </w:rPr>
                    <w:t>В управление землепользов</w:t>
                  </w:r>
                  <w:bookmarkStart w:id="0" w:name="_GoBack"/>
                  <w:bookmarkEnd w:id="0"/>
                  <w:r w:rsidRPr="00CE7E5E">
                    <w:rPr>
                      <w:sz w:val="26"/>
                      <w:szCs w:val="26"/>
                    </w:rPr>
                    <w:t>ания и застройки администрация Находкинского городского округа</w:t>
                  </w:r>
                </w:p>
                <w:p w:rsidR="007F5ADB" w:rsidRPr="00F1174F" w:rsidRDefault="00F1174F" w:rsidP="007F5ADB">
                  <w:pPr>
                    <w:spacing w:before="100" w:beforeAutospacing="1" w:after="100" w:afterAutospacing="1"/>
                    <w:contextualSpacing/>
                    <w:jc w:val="both"/>
                  </w:pPr>
                  <w:r w:rsidRPr="00F1174F">
                    <w:t>о</w:t>
                  </w:r>
                  <w:r w:rsidR="007F5ADB" w:rsidRPr="00F1174F">
                    <w:t>т__________________________</w:t>
                  </w:r>
                  <w:r w:rsidR="003163AA" w:rsidRPr="00F1174F">
                    <w:t>______</w:t>
                  </w:r>
                  <w:r>
                    <w:t>____</w:t>
                  </w:r>
                  <w:r w:rsidR="003163AA" w:rsidRPr="00F1174F">
                    <w:t>_</w:t>
                  </w:r>
                </w:p>
                <w:p w:rsidR="007F5ADB" w:rsidRPr="00F1174F" w:rsidRDefault="007F5ADB" w:rsidP="007F5ADB">
                  <w:pPr>
                    <w:spacing w:before="100" w:beforeAutospacing="1" w:after="100" w:afterAutospacing="1"/>
                    <w:ind w:firstLine="702"/>
                    <w:contextualSpacing/>
                    <w:jc w:val="center"/>
                    <w:rPr>
                      <w:vertAlign w:val="superscript"/>
                    </w:rPr>
                  </w:pPr>
                  <w:r w:rsidRPr="00F1174F">
                    <w:rPr>
                      <w:vertAlign w:val="superscript"/>
                    </w:rPr>
                    <w:t>ФИО</w:t>
                  </w:r>
                </w:p>
                <w:p w:rsidR="007F5ADB" w:rsidRPr="00F1174F" w:rsidRDefault="007F5ADB" w:rsidP="007F5ADB">
                  <w:pPr>
                    <w:spacing w:before="100" w:beforeAutospacing="1" w:after="100" w:afterAutospacing="1"/>
                    <w:contextualSpacing/>
                    <w:jc w:val="both"/>
                  </w:pPr>
                  <w:r w:rsidRPr="00F1174F">
                    <w:t>____________________________</w:t>
                  </w:r>
                  <w:r w:rsidR="003163AA" w:rsidRPr="00F1174F">
                    <w:t>_______</w:t>
                  </w:r>
                  <w:r w:rsidRPr="00F1174F">
                    <w:t>_</w:t>
                  </w:r>
                  <w:r w:rsidR="00F1174F">
                    <w:t>___</w:t>
                  </w:r>
                </w:p>
                <w:p w:rsidR="00684E0F" w:rsidRDefault="00684E0F" w:rsidP="00BF346A">
                  <w:pPr>
                    <w:spacing w:before="100" w:beforeAutospacing="1" w:after="100" w:afterAutospacing="1"/>
                    <w:contextualSpacing/>
                  </w:pPr>
                </w:p>
                <w:p w:rsidR="007F5ADB" w:rsidRPr="00F1174F" w:rsidRDefault="00F1174F" w:rsidP="00BF346A">
                  <w:pPr>
                    <w:spacing w:before="100" w:beforeAutospacing="1" w:after="100" w:afterAutospacing="1"/>
                    <w:contextualSpacing/>
                  </w:pPr>
                  <w:r w:rsidRPr="00CE7E5E">
                    <w:rPr>
                      <w:sz w:val="26"/>
                      <w:szCs w:val="26"/>
                    </w:rPr>
                    <w:t>а</w:t>
                  </w:r>
                  <w:r w:rsidR="00BF346A" w:rsidRPr="00CE7E5E">
                    <w:rPr>
                      <w:sz w:val="26"/>
                      <w:szCs w:val="26"/>
                    </w:rPr>
                    <w:t>дрес места жительства (пребывания):</w:t>
                  </w:r>
                  <w:r w:rsidR="00BF346A" w:rsidRPr="00F1174F">
                    <w:t xml:space="preserve"> </w:t>
                  </w:r>
                  <w:r w:rsidR="007F5ADB" w:rsidRPr="00F1174F">
                    <w:t>_____________________________</w:t>
                  </w:r>
                  <w:r w:rsidR="003163AA" w:rsidRPr="00F1174F">
                    <w:t>_______</w:t>
                  </w:r>
                  <w:r>
                    <w:t>___</w:t>
                  </w:r>
                </w:p>
                <w:p w:rsidR="007F5ADB" w:rsidRPr="00F1174F" w:rsidRDefault="007F5ADB" w:rsidP="007F5ADB">
                  <w:pPr>
                    <w:spacing w:before="100" w:beforeAutospacing="1" w:after="100" w:afterAutospacing="1"/>
                    <w:contextualSpacing/>
                    <w:jc w:val="both"/>
                  </w:pPr>
                  <w:r w:rsidRPr="00F1174F">
                    <w:t>____________________________________</w:t>
                  </w:r>
                  <w:r w:rsidR="00F1174F">
                    <w:t>___</w:t>
                  </w:r>
                </w:p>
                <w:p w:rsidR="00F1174F" w:rsidRPr="00CE7E5E" w:rsidRDefault="002F0D17" w:rsidP="007F5ADB">
                  <w:pPr>
                    <w:spacing w:before="100" w:beforeAutospacing="1" w:after="100" w:afterAutospacing="1"/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CE7E5E">
                    <w:rPr>
                      <w:sz w:val="26"/>
                      <w:szCs w:val="26"/>
                    </w:rPr>
                    <w:t>в</w:t>
                  </w:r>
                  <w:r w:rsidR="00F1174F" w:rsidRPr="00CE7E5E">
                    <w:rPr>
                      <w:sz w:val="26"/>
                      <w:szCs w:val="26"/>
                    </w:rPr>
                    <w:t xml:space="preserve"> случае обращения представителя организации указывается:</w:t>
                  </w:r>
                </w:p>
                <w:p w:rsidR="00F1174F" w:rsidRPr="00F1174F" w:rsidRDefault="00F1174F" w:rsidP="007F5ADB">
                  <w:pPr>
                    <w:spacing w:before="100" w:beforeAutospacing="1" w:after="100" w:afterAutospacing="1"/>
                    <w:contextualSpacing/>
                    <w:jc w:val="both"/>
                  </w:pPr>
                  <w:r w:rsidRPr="00F1174F">
                    <w:t>___________________________________</w:t>
                  </w:r>
                  <w:r>
                    <w:t>____</w:t>
                  </w:r>
                </w:p>
                <w:p w:rsidR="00F1174F" w:rsidRDefault="00F1174F" w:rsidP="00F1174F">
                  <w:pPr>
                    <w:spacing w:before="100" w:beforeAutospacing="1" w:after="100" w:afterAutospacing="1"/>
                    <w:contextualSpacing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F1174F">
                    <w:rPr>
                      <w:sz w:val="22"/>
                      <w:szCs w:val="22"/>
                      <w:vertAlign w:val="superscript"/>
                    </w:rPr>
                    <w:t>(наименование, основной государственный регистрационный номер)</w:t>
                  </w:r>
                </w:p>
                <w:p w:rsidR="00F1174F" w:rsidRDefault="00F1174F" w:rsidP="00F1174F">
                  <w:pPr>
                    <w:spacing w:before="100" w:beforeAutospacing="1" w:after="100" w:afterAutospacing="1"/>
                    <w:contextualSpacing/>
                    <w:jc w:val="both"/>
                  </w:pPr>
                  <w:r>
                    <w:t>_______________________________________</w:t>
                  </w:r>
                </w:p>
                <w:p w:rsidR="00F1174F" w:rsidRDefault="00F1174F" w:rsidP="00F1174F">
                  <w:pPr>
                    <w:spacing w:before="100" w:beforeAutospacing="1" w:after="100" w:afterAutospacing="1"/>
                    <w:contextualSpacing/>
                    <w:jc w:val="both"/>
                  </w:pPr>
                  <w:r>
                    <w:t>_______________________________________</w:t>
                  </w:r>
                </w:p>
                <w:p w:rsidR="00F1174F" w:rsidRDefault="00F1174F" w:rsidP="00F1174F">
                  <w:pPr>
                    <w:spacing w:before="100" w:beforeAutospacing="1" w:after="100" w:afterAutospacing="1"/>
                    <w:contextualSpacing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2F0D17">
                    <w:rPr>
                      <w:sz w:val="22"/>
                      <w:szCs w:val="22"/>
                      <w:vertAlign w:val="superscript"/>
                    </w:rPr>
                    <w:t>(</w:t>
                  </w:r>
                  <w:proofErr w:type="gramStart"/>
                  <w:r w:rsidRPr="002F0D17">
                    <w:rPr>
                      <w:sz w:val="22"/>
                      <w:szCs w:val="22"/>
                      <w:vertAlign w:val="superscript"/>
                    </w:rPr>
                    <w:t>место нахождение</w:t>
                  </w:r>
                  <w:proofErr w:type="gramEnd"/>
                  <w:r w:rsidRPr="002F0D17">
                    <w:rPr>
                      <w:sz w:val="22"/>
                      <w:szCs w:val="22"/>
                      <w:vertAlign w:val="superscript"/>
                    </w:rPr>
                    <w:t xml:space="preserve"> и адрес организации)</w:t>
                  </w:r>
                </w:p>
                <w:p w:rsidR="002F0D17" w:rsidRPr="002F0D17" w:rsidRDefault="002F0D17" w:rsidP="002F0D17">
                  <w:pPr>
                    <w:spacing w:before="100" w:beforeAutospacing="1" w:after="100" w:afterAutospacing="1"/>
                    <w:contextualSpacing/>
                    <w:jc w:val="both"/>
                  </w:pPr>
                  <w:r>
                    <w:t>_______________________________________</w:t>
                  </w:r>
                </w:p>
                <w:p w:rsidR="00BF346A" w:rsidRPr="007F5ADB" w:rsidRDefault="00BF346A" w:rsidP="007F5ADB">
                  <w:pPr>
                    <w:spacing w:before="100" w:beforeAutospacing="1" w:after="100" w:afterAutospacing="1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Тел.: _______________________________</w:t>
                  </w:r>
                </w:p>
              </w:txbxContent>
            </v:textbox>
            <w10:wrap type="square" anchorx="margin" anchory="margin"/>
          </v:shape>
        </w:pict>
      </w:r>
    </w:p>
    <w:p w:rsidR="006E391D" w:rsidRDefault="006E391D" w:rsidP="00586DE1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253" w:hanging="5664"/>
        <w:contextualSpacing/>
        <w:outlineLvl w:val="1"/>
        <w:rPr>
          <w:sz w:val="26"/>
          <w:szCs w:val="26"/>
        </w:rPr>
      </w:pPr>
    </w:p>
    <w:p w:rsidR="005B3C20" w:rsidRDefault="005B3C20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6DE1" w:rsidRDefault="00586DE1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6DE1" w:rsidRDefault="00586DE1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6DE1" w:rsidRDefault="00586DE1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6DE1" w:rsidRDefault="00586DE1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6DE1" w:rsidRDefault="00586DE1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6DE1" w:rsidRDefault="00586DE1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6DE1" w:rsidRDefault="00586DE1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6DE1" w:rsidRDefault="00586DE1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86DE1" w:rsidRDefault="00586DE1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F5ADB" w:rsidRDefault="007F5ADB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F5ADB" w:rsidRDefault="007F5ADB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F5ADB" w:rsidRDefault="007F5ADB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F5ADB" w:rsidRDefault="007F5ADB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F5ADB" w:rsidRDefault="007F5ADB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F5ADB" w:rsidRDefault="007F5ADB" w:rsidP="00586DE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E7E5E" w:rsidRDefault="00CE7E5E" w:rsidP="00F65DD9">
      <w:pPr>
        <w:widowControl w:val="0"/>
        <w:spacing w:line="250" w:lineRule="auto"/>
        <w:rPr>
          <w:b/>
          <w:sz w:val="26"/>
          <w:szCs w:val="26"/>
        </w:rPr>
      </w:pPr>
    </w:p>
    <w:p w:rsidR="00CE7E5E" w:rsidRDefault="00CE7E5E" w:rsidP="00F65DD9">
      <w:pPr>
        <w:widowControl w:val="0"/>
        <w:spacing w:line="250" w:lineRule="auto"/>
        <w:rPr>
          <w:b/>
          <w:sz w:val="26"/>
          <w:szCs w:val="26"/>
        </w:rPr>
      </w:pPr>
    </w:p>
    <w:p w:rsidR="00F65DD9" w:rsidRDefault="00684E0F" w:rsidP="00F65DD9">
      <w:pPr>
        <w:widowControl w:val="0"/>
        <w:spacing w:line="25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B21762">
        <w:rPr>
          <w:b/>
          <w:sz w:val="26"/>
          <w:szCs w:val="26"/>
        </w:rPr>
        <w:t>амечани</w:t>
      </w:r>
      <w:r>
        <w:rPr>
          <w:b/>
          <w:sz w:val="26"/>
          <w:szCs w:val="26"/>
        </w:rPr>
        <w:t>я и п</w:t>
      </w:r>
      <w:r w:rsidR="001A1272" w:rsidRPr="00B21762">
        <w:rPr>
          <w:b/>
          <w:sz w:val="26"/>
          <w:szCs w:val="26"/>
        </w:rPr>
        <w:t>редложени</w:t>
      </w:r>
      <w:r w:rsidR="00BF346A">
        <w:rPr>
          <w:b/>
          <w:sz w:val="26"/>
          <w:szCs w:val="26"/>
        </w:rPr>
        <w:t>я</w:t>
      </w:r>
    </w:p>
    <w:p w:rsidR="00BF346A" w:rsidRDefault="00BF346A" w:rsidP="00BF346A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к проекту</w:t>
      </w:r>
      <w:r w:rsidR="00DA551C">
        <w:rPr>
          <w:sz w:val="26"/>
          <w:szCs w:val="26"/>
        </w:rPr>
        <w:t>,</w:t>
      </w:r>
      <w:r>
        <w:rPr>
          <w:sz w:val="26"/>
          <w:szCs w:val="26"/>
        </w:rPr>
        <w:t xml:space="preserve"> выносимому на общественные обсуждения – </w:t>
      </w:r>
    </w:p>
    <w:p w:rsidR="00F65DD9" w:rsidRDefault="00F65DD9" w:rsidP="00F65DD9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 w:rsidRPr="00F65DD9">
        <w:rPr>
          <w:sz w:val="26"/>
          <w:szCs w:val="26"/>
        </w:rPr>
        <w:t xml:space="preserve">распоряжение управления землепользования и застройки администрации Находкинского городского округа «Об утверждении схем расположения </w:t>
      </w:r>
    </w:p>
    <w:p w:rsidR="00F65DD9" w:rsidRDefault="00F65DD9" w:rsidP="00F65DD9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 w:rsidRPr="00F65DD9">
        <w:rPr>
          <w:sz w:val="26"/>
          <w:szCs w:val="26"/>
        </w:rPr>
        <w:t xml:space="preserve">земельных участков на кадастровом плане территории </w:t>
      </w:r>
    </w:p>
    <w:p w:rsidR="00BF346A" w:rsidRDefault="00F65DD9" w:rsidP="00F65DD9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 w:rsidRPr="00F65DD9">
        <w:rPr>
          <w:sz w:val="26"/>
          <w:szCs w:val="26"/>
        </w:rPr>
        <w:t>«в районе ул. Солнечная, 198, г. Находка»</w:t>
      </w:r>
    </w:p>
    <w:p w:rsidR="00F65DD9" w:rsidRDefault="00F65DD9" w:rsidP="00BF346A">
      <w:pPr>
        <w:rPr>
          <w:sz w:val="26"/>
          <w:szCs w:val="26"/>
        </w:rPr>
      </w:pPr>
    </w:p>
    <w:p w:rsidR="00DA551C" w:rsidRDefault="00FF7E4D" w:rsidP="00BF346A">
      <w:pPr>
        <w:rPr>
          <w:sz w:val="26"/>
          <w:szCs w:val="26"/>
        </w:rPr>
      </w:pPr>
      <w:r w:rsidRPr="00BF346A">
        <w:rPr>
          <w:sz w:val="26"/>
          <w:szCs w:val="26"/>
        </w:rPr>
        <w:t>За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551C">
        <w:rPr>
          <w:sz w:val="26"/>
          <w:szCs w:val="26"/>
        </w:rPr>
        <w:t>_________________________________________________________________________</w:t>
      </w:r>
      <w:r w:rsidR="00F65DD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DD9" w:rsidRPr="00DA551C" w:rsidRDefault="00F65DD9" w:rsidP="00BF346A">
      <w:pPr>
        <w:rPr>
          <w:sz w:val="26"/>
          <w:szCs w:val="26"/>
        </w:rPr>
      </w:pPr>
    </w:p>
    <w:p w:rsidR="00D72107" w:rsidRDefault="00FF7E4D" w:rsidP="00BF346A">
      <w:r w:rsidRPr="00BF346A">
        <w:rPr>
          <w:sz w:val="26"/>
          <w:szCs w:val="26"/>
        </w:rPr>
        <w:t>П</w:t>
      </w:r>
      <w:r w:rsidR="00D72107" w:rsidRPr="00BF346A">
        <w:rPr>
          <w:sz w:val="26"/>
          <w:szCs w:val="26"/>
        </w:rPr>
        <w:t>редложения______________________________</w:t>
      </w:r>
      <w:r w:rsidRPr="00BF346A">
        <w:rPr>
          <w:sz w:val="26"/>
          <w:szCs w:val="26"/>
        </w:rPr>
        <w:t>______________________________</w:t>
      </w:r>
      <w:r w:rsidR="00BF346A">
        <w:rPr>
          <w:sz w:val="26"/>
          <w:szCs w:val="26"/>
        </w:rPr>
        <w:t>_</w:t>
      </w:r>
      <w:r w:rsidRPr="00BF346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551C">
        <w:rPr>
          <w:sz w:val="26"/>
          <w:szCs w:val="26"/>
        </w:rPr>
        <w:t>_________________________________________________________________________</w:t>
      </w:r>
      <w:r w:rsidR="00F65DD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2107" w:rsidSect="00F65DD9">
      <w:headerReference w:type="default" r:id="rId9"/>
      <w:type w:val="continuous"/>
      <w:pgSz w:w="11906" w:h="16838"/>
      <w:pgMar w:top="1135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51" w:rsidRDefault="00AB3C51" w:rsidP="00923442">
      <w:r>
        <w:separator/>
      </w:r>
    </w:p>
  </w:endnote>
  <w:endnote w:type="continuationSeparator" w:id="0">
    <w:p w:rsidR="00AB3C51" w:rsidRDefault="00AB3C51" w:rsidP="0092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51" w:rsidRDefault="00AB3C51" w:rsidP="00923442">
      <w:r>
        <w:separator/>
      </w:r>
    </w:p>
  </w:footnote>
  <w:footnote w:type="continuationSeparator" w:id="0">
    <w:p w:rsidR="00AB3C51" w:rsidRDefault="00AB3C51" w:rsidP="0092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8202"/>
      <w:docPartObj>
        <w:docPartGallery w:val="Page Numbers (Top of Page)"/>
        <w:docPartUnique/>
      </w:docPartObj>
    </w:sdtPr>
    <w:sdtEndPr/>
    <w:sdtContent>
      <w:p w:rsidR="00FF7E4D" w:rsidRDefault="005C0421">
        <w:pPr>
          <w:pStyle w:val="a3"/>
          <w:jc w:val="center"/>
        </w:pPr>
        <w:r>
          <w:fldChar w:fldCharType="begin"/>
        </w:r>
        <w:r w:rsidR="00FF7E4D">
          <w:instrText xml:space="preserve"> PAGE   \* MERGEFORMAT </w:instrText>
        </w:r>
        <w:r>
          <w:fldChar w:fldCharType="separate"/>
        </w:r>
        <w:r w:rsidR="00F65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7E4D" w:rsidRDefault="00FF7E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BC8"/>
    <w:multiLevelType w:val="hybridMultilevel"/>
    <w:tmpl w:val="7084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2501A"/>
    <w:multiLevelType w:val="hybridMultilevel"/>
    <w:tmpl w:val="CC381968"/>
    <w:lvl w:ilvl="0" w:tplc="037AAD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8AA"/>
    <w:rsid w:val="000B2C7F"/>
    <w:rsid w:val="000C56B9"/>
    <w:rsid w:val="000D4CF3"/>
    <w:rsid w:val="000E2B18"/>
    <w:rsid w:val="000F0C6F"/>
    <w:rsid w:val="001677BF"/>
    <w:rsid w:val="00184B27"/>
    <w:rsid w:val="001A1272"/>
    <w:rsid w:val="001B38AA"/>
    <w:rsid w:val="002F0D17"/>
    <w:rsid w:val="003163AA"/>
    <w:rsid w:val="00400FA1"/>
    <w:rsid w:val="0045635B"/>
    <w:rsid w:val="00470170"/>
    <w:rsid w:val="00511296"/>
    <w:rsid w:val="0053270F"/>
    <w:rsid w:val="00572497"/>
    <w:rsid w:val="00586DE1"/>
    <w:rsid w:val="00596086"/>
    <w:rsid w:val="005B3C20"/>
    <w:rsid w:val="005C0421"/>
    <w:rsid w:val="005C27F8"/>
    <w:rsid w:val="005E43B6"/>
    <w:rsid w:val="0061406E"/>
    <w:rsid w:val="00684E0F"/>
    <w:rsid w:val="00695F02"/>
    <w:rsid w:val="006B59A1"/>
    <w:rsid w:val="006C308B"/>
    <w:rsid w:val="006E391D"/>
    <w:rsid w:val="006F40A4"/>
    <w:rsid w:val="00742682"/>
    <w:rsid w:val="00757EF5"/>
    <w:rsid w:val="0079798C"/>
    <w:rsid w:val="007F5ADB"/>
    <w:rsid w:val="00895818"/>
    <w:rsid w:val="008E4AEE"/>
    <w:rsid w:val="00923442"/>
    <w:rsid w:val="00957F58"/>
    <w:rsid w:val="009D4943"/>
    <w:rsid w:val="00A3334A"/>
    <w:rsid w:val="00AB3C51"/>
    <w:rsid w:val="00B21762"/>
    <w:rsid w:val="00B83EC4"/>
    <w:rsid w:val="00BF346A"/>
    <w:rsid w:val="00C85F96"/>
    <w:rsid w:val="00CE7E5E"/>
    <w:rsid w:val="00D11A82"/>
    <w:rsid w:val="00D655F4"/>
    <w:rsid w:val="00D72107"/>
    <w:rsid w:val="00DA551C"/>
    <w:rsid w:val="00DB7004"/>
    <w:rsid w:val="00E1186E"/>
    <w:rsid w:val="00E24F92"/>
    <w:rsid w:val="00E264BB"/>
    <w:rsid w:val="00EE4BE7"/>
    <w:rsid w:val="00F000BC"/>
    <w:rsid w:val="00F1119D"/>
    <w:rsid w:val="00F1174F"/>
    <w:rsid w:val="00F65DD9"/>
    <w:rsid w:val="00FE7E5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B38A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3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1272"/>
    <w:pPr>
      <w:ind w:left="720"/>
      <w:contextualSpacing/>
    </w:pPr>
  </w:style>
  <w:style w:type="table" w:styleId="a8">
    <w:name w:val="Table Grid"/>
    <w:basedOn w:val="a1"/>
    <w:uiPriority w:val="59"/>
    <w:rsid w:val="006E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86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586DE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586DE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86D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D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38A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3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7A25-0A31-4F1A-B9CD-1AF4637C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Sirota</dc:creator>
  <cp:lastModifiedBy>Евстратова Вера Александровна</cp:lastModifiedBy>
  <cp:revision>16</cp:revision>
  <cp:lastPrinted>2022-06-27T01:58:00Z</cp:lastPrinted>
  <dcterms:created xsi:type="dcterms:W3CDTF">2021-04-05T23:19:00Z</dcterms:created>
  <dcterms:modified xsi:type="dcterms:W3CDTF">2022-06-27T02:06:00Z</dcterms:modified>
</cp:coreProperties>
</file>